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EBC" w:rsidRPr="008F4021" w:rsidRDefault="005D7EBC" w:rsidP="005D7EBC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 № </w:t>
      </w:r>
      <w:r w:rsidR="009E2484">
        <w:rPr>
          <w:rFonts w:ascii="Times New Roman" w:hAnsi="Times New Roman" w:cs="Times New Roman"/>
          <w:sz w:val="24"/>
          <w:szCs w:val="24"/>
        </w:rPr>
        <w:t>2</w:t>
      </w:r>
    </w:p>
    <w:p w:rsidR="00C53B62" w:rsidRPr="00FD1F05" w:rsidRDefault="00C53B62" w:rsidP="00C53B6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к перечню документов, </w:t>
      </w:r>
    </w:p>
    <w:p w:rsidR="00C53B62" w:rsidRDefault="00C53B62" w:rsidP="00C53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предоставляемых в</w:t>
      </w:r>
      <w:r w:rsidR="00314DFE">
        <w:rPr>
          <w:rFonts w:ascii="Times New Roman" w:hAnsi="Times New Roman" w:cs="Times New Roman"/>
          <w:sz w:val="24"/>
          <w:szCs w:val="24"/>
        </w:rPr>
        <w:t xml:space="preserve"> сектор экономики и финансов </w:t>
      </w:r>
      <w:r w:rsidRPr="00FD1F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3B62" w:rsidRPr="00FD1F05" w:rsidRDefault="00C53B62" w:rsidP="00C53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7D1AE8"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518C6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7D1AE8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C53B62" w:rsidRPr="00FD1F05" w:rsidRDefault="00C53B62" w:rsidP="00C53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C53B62" w:rsidRPr="00B80BE8" w:rsidRDefault="00C53B62" w:rsidP="00C53B62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оплаты денежных </w:t>
      </w:r>
      <w:r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Pr="00FD1F05">
        <w:rPr>
          <w:rFonts w:ascii="Times New Roman" w:hAnsi="Times New Roman" w:cs="Times New Roman"/>
          <w:sz w:val="24"/>
          <w:szCs w:val="24"/>
        </w:rPr>
        <w:t>получателей бюджетных средств</w:t>
      </w:r>
    </w:p>
    <w:p w:rsidR="005D7EBC" w:rsidRDefault="005D7EBC" w:rsidP="00645A05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765ED0" w:rsidRPr="00C370D6" w:rsidRDefault="008F5788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Справка о </w:t>
      </w:r>
      <w:r w:rsidR="000F464C" w:rsidRPr="00C370D6">
        <w:rPr>
          <w:rFonts w:ascii="Times New Roman" w:hAnsi="Times New Roman"/>
          <w:sz w:val="28"/>
          <w:szCs w:val="28"/>
        </w:rPr>
        <w:t>выплате</w:t>
      </w:r>
      <w:r w:rsidRPr="00C370D6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370D6">
        <w:rPr>
          <w:rFonts w:ascii="Times New Roman" w:hAnsi="Times New Roman"/>
          <w:sz w:val="28"/>
          <w:szCs w:val="28"/>
        </w:rPr>
        <w:t>ы</w:t>
      </w:r>
    </w:p>
    <w:p w:rsidR="00C53B62" w:rsidRDefault="00C512D7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 xml:space="preserve">работникам </w:t>
      </w:r>
      <w:r w:rsidR="00C53B62">
        <w:rPr>
          <w:rFonts w:ascii="Times New Roman" w:hAnsi="Times New Roman"/>
          <w:sz w:val="28"/>
          <w:szCs w:val="28"/>
        </w:rPr>
        <w:t xml:space="preserve">муниципальных </w:t>
      </w:r>
      <w:r w:rsidRPr="00C370D6">
        <w:rPr>
          <w:rFonts w:ascii="Times New Roman" w:hAnsi="Times New Roman"/>
          <w:sz w:val="28"/>
          <w:szCs w:val="28"/>
        </w:rPr>
        <w:t>учреждений</w:t>
      </w:r>
    </w:p>
    <w:p w:rsidR="00645A05" w:rsidRPr="00C370D6" w:rsidRDefault="007D1AE8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5518C6">
        <w:rPr>
          <w:rFonts w:ascii="Times New Roman" w:hAnsi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45A05" w:rsidRPr="00C370D6" w:rsidRDefault="00230F31" w:rsidP="005D7EBC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370D6">
        <w:rPr>
          <w:rFonts w:ascii="Times New Roman" w:hAnsi="Times New Roman"/>
          <w:sz w:val="28"/>
          <w:szCs w:val="28"/>
        </w:rPr>
        <w:t>за ___________ месяц 20</w:t>
      </w:r>
      <w:r w:rsidR="00C53B62">
        <w:rPr>
          <w:rFonts w:ascii="Times New Roman" w:hAnsi="Times New Roman"/>
          <w:sz w:val="28"/>
          <w:szCs w:val="28"/>
        </w:rPr>
        <w:t>___</w:t>
      </w:r>
      <w:r w:rsidRPr="00C370D6">
        <w:rPr>
          <w:rFonts w:ascii="Times New Roman" w:hAnsi="Times New Roman"/>
          <w:sz w:val="28"/>
          <w:szCs w:val="28"/>
        </w:rPr>
        <w:t>года</w:t>
      </w:r>
    </w:p>
    <w:p w:rsidR="004C07E7" w:rsidRPr="00C370D6" w:rsidRDefault="004C07E7" w:rsidP="00C03452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CellMar>
          <w:left w:w="0" w:type="dxa"/>
          <w:right w:w="0" w:type="dxa"/>
        </w:tblCellMar>
        <w:tblLook w:val="04A0"/>
      </w:tblPr>
      <w:tblGrid>
        <w:gridCol w:w="627"/>
        <w:gridCol w:w="5083"/>
        <w:gridCol w:w="1275"/>
        <w:gridCol w:w="1206"/>
        <w:gridCol w:w="1350"/>
      </w:tblGrid>
      <w:tr w:rsidR="0019241C" w:rsidRPr="002F770E" w:rsidTr="00B3799E">
        <w:tc>
          <w:tcPr>
            <w:tcW w:w="627" w:type="dxa"/>
            <w:vMerge w:val="restart"/>
            <w:tcBorders>
              <w:top w:val="single" w:sz="4" w:space="0" w:color="auto"/>
            </w:tcBorders>
            <w:vAlign w:val="center"/>
          </w:tcPr>
          <w:p w:rsidR="00E07252" w:rsidRPr="002F770E" w:rsidRDefault="006F0CA1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083" w:type="dxa"/>
            <w:vMerge w:val="restart"/>
            <w:tcBorders>
              <w:top w:val="single" w:sz="4" w:space="0" w:color="auto"/>
            </w:tcBorders>
            <w:vAlign w:val="center"/>
          </w:tcPr>
          <w:p w:rsidR="00E07252" w:rsidRPr="002F770E" w:rsidRDefault="00E07252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831" w:type="dxa"/>
            <w:gridSpan w:val="3"/>
            <w:tcBorders>
              <w:top w:val="single" w:sz="4" w:space="0" w:color="auto"/>
            </w:tcBorders>
            <w:vAlign w:val="center"/>
          </w:tcPr>
          <w:p w:rsidR="00E07252" w:rsidRPr="002F770E" w:rsidRDefault="00E07252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Объем средств (руб.)</w:t>
            </w:r>
          </w:p>
        </w:tc>
      </w:tr>
      <w:tr w:rsidR="0019241C" w:rsidRPr="002F770E" w:rsidTr="00B3799E">
        <w:tc>
          <w:tcPr>
            <w:tcW w:w="627" w:type="dxa"/>
            <w:vMerge/>
            <w:vAlign w:val="center"/>
          </w:tcPr>
          <w:p w:rsidR="00E07252" w:rsidRPr="002F770E" w:rsidRDefault="00E07252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Merge/>
            <w:vAlign w:val="center"/>
          </w:tcPr>
          <w:p w:rsidR="00E07252" w:rsidRPr="002F770E" w:rsidRDefault="00E07252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vAlign w:val="center"/>
          </w:tcPr>
          <w:p w:rsidR="00E07252" w:rsidRPr="002F770E" w:rsidRDefault="0019241C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06" w:type="dxa"/>
            <w:vAlign w:val="center"/>
          </w:tcPr>
          <w:p w:rsidR="00E07252" w:rsidRPr="002F770E" w:rsidRDefault="0019241C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350" w:type="dxa"/>
            <w:vAlign w:val="center"/>
          </w:tcPr>
          <w:p w:rsidR="00E07252" w:rsidRPr="002F770E" w:rsidRDefault="0019241C" w:rsidP="0019241C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Начислена заработная плата за месяц всего*, в том числе: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Должностной оклад (ставка)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Выплаты стимулирующего характера: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- за интенсивность и высокие результаты р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боты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97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качество выполняемых работ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97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- з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 выслугу лет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rPr>
          <w:trHeight w:val="655"/>
        </w:trPr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9728A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- и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ные выплаты стимулирующего характера (расшифровать)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Выплаты компенсационного характера 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(ра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с</w:t>
            </w: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шифровать)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 xml:space="preserve">(аванс) 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за I половину мес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>** (к перечислению)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Межрасчетные</w:t>
            </w:r>
            <w:proofErr w:type="spellEnd"/>
            <w:r w:rsidRPr="002F770E">
              <w:rPr>
                <w:rFonts w:ascii="Times New Roman" w:hAnsi="Times New Roman" w:cs="Times New Roman"/>
                <w:sz w:val="24"/>
                <w:szCs w:val="24"/>
              </w:rPr>
              <w:t xml:space="preserve"> выплаты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>** всего (к перечисл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>нию), в том числе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Оплата труда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Отпускные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723BEC">
            <w:pPr>
              <w:spacing w:line="36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Компенсационные выплаты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Пособия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Иные выплаты (расшифровать)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2F770E" w:rsidP="002F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Удержано** всего, в том числе: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НДФЛ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Профвзносы</w:t>
            </w:r>
            <w:proofErr w:type="spellEnd"/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Алименты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560C4A" w:rsidP="002F770E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560C4A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Прочие (расшифровать)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560C4A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83" w:type="dxa"/>
            <w:vAlign w:val="center"/>
          </w:tcPr>
          <w:p w:rsidR="00560C4A" w:rsidRPr="002F770E" w:rsidRDefault="00560C4A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Заработная плата за I</w:t>
            </w:r>
            <w:r w:rsidRPr="002F77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 xml:space="preserve"> половину месяца</w:t>
            </w:r>
            <w:r w:rsidR="002F770E" w:rsidRPr="002F770E">
              <w:rPr>
                <w:rFonts w:ascii="Times New Roman" w:hAnsi="Times New Roman" w:cs="Times New Roman"/>
                <w:sz w:val="24"/>
                <w:szCs w:val="24"/>
              </w:rPr>
              <w:t>**       (п.5=п.1-п.2-п.3-п.4)</w:t>
            </w:r>
          </w:p>
        </w:tc>
        <w:tc>
          <w:tcPr>
            <w:tcW w:w="1275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560C4A" w:rsidRPr="002F770E" w:rsidRDefault="00560C4A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………</w:t>
            </w:r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всего, в том чи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2F770E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ПФР на выплату страховой части трудовой пенсии</w:t>
            </w:r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ФФОМС обязательное </w:t>
            </w:r>
            <w:proofErr w:type="spellStart"/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медстрахование</w:t>
            </w:r>
            <w:proofErr w:type="spellEnd"/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ФСС от несчастных случаев на производстве и профзаболеваний</w:t>
            </w:r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241C" w:rsidRPr="002F770E" w:rsidTr="00B3799E">
        <w:tc>
          <w:tcPr>
            <w:tcW w:w="627" w:type="dxa"/>
            <w:vAlign w:val="center"/>
          </w:tcPr>
          <w:p w:rsidR="002F770E" w:rsidRPr="002F770E" w:rsidRDefault="002F770E" w:rsidP="002F77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3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ФСС по временной нетрудоспособности и в св</w:t>
            </w: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я</w:t>
            </w:r>
            <w:r w:rsidRPr="002F770E">
              <w:rPr>
                <w:rFonts w:ascii="Times New Roman" w:hAnsi="Times New Roman" w:cs="Times New Roman"/>
                <w:i/>
                <w:sz w:val="24"/>
                <w:szCs w:val="24"/>
              </w:rPr>
              <w:t>зи с материнством</w:t>
            </w:r>
          </w:p>
        </w:tc>
        <w:tc>
          <w:tcPr>
            <w:tcW w:w="1275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Align w:val="center"/>
          </w:tcPr>
          <w:p w:rsidR="002F770E" w:rsidRPr="002F770E" w:rsidRDefault="002F770E" w:rsidP="002F770E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5A05" w:rsidRDefault="00645A05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770E" w:rsidRDefault="002F770E" w:rsidP="002F770E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бухгалтер   _________________             ___________________(ФИО)</w:t>
      </w:r>
    </w:p>
    <w:p w:rsidR="002F770E" w:rsidRDefault="002F770E" w:rsidP="002F770E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C0666E" w:rsidRPr="00C0666E" w:rsidRDefault="00C0666E" w:rsidP="00C0666E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666E">
        <w:rPr>
          <w:rFonts w:ascii="Times New Roman" w:hAnsi="Times New Roman" w:cs="Times New Roman"/>
        </w:rPr>
        <w:t>*Заполняется при выплате заработной платы за вторую половину месяца</w:t>
      </w:r>
    </w:p>
    <w:p w:rsidR="00C53B62" w:rsidRPr="00C0666E" w:rsidRDefault="00C0666E" w:rsidP="009E248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0666E">
        <w:rPr>
          <w:rFonts w:ascii="Times New Roman" w:hAnsi="Times New Roman" w:cs="Times New Roman"/>
        </w:rPr>
        <w:t xml:space="preserve">** Заполняется в разрезе сумм в соответствии с </w:t>
      </w:r>
      <w:r w:rsidR="009E2484">
        <w:rPr>
          <w:rFonts w:ascii="Times New Roman" w:hAnsi="Times New Roman" w:cs="Times New Roman"/>
        </w:rPr>
        <w:t xml:space="preserve">заявками на </w:t>
      </w:r>
      <w:r w:rsidR="00BC7F6C">
        <w:rPr>
          <w:rFonts w:ascii="Times New Roman" w:hAnsi="Times New Roman" w:cs="Times New Roman"/>
        </w:rPr>
        <w:t>выплату средств</w:t>
      </w:r>
      <w:bookmarkStart w:id="0" w:name="_GoBack"/>
      <w:bookmarkEnd w:id="0"/>
    </w:p>
    <w:sectPr w:rsidR="00C53B62" w:rsidRPr="00C0666E" w:rsidSect="00D64BDC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45A05"/>
    <w:rsid w:val="00015CCD"/>
    <w:rsid w:val="000254C3"/>
    <w:rsid w:val="00050DC4"/>
    <w:rsid w:val="000B6352"/>
    <w:rsid w:val="000F41BB"/>
    <w:rsid w:val="000F464C"/>
    <w:rsid w:val="00186441"/>
    <w:rsid w:val="00191A5D"/>
    <w:rsid w:val="0019241C"/>
    <w:rsid w:val="001A34D4"/>
    <w:rsid w:val="001C305C"/>
    <w:rsid w:val="00230F31"/>
    <w:rsid w:val="00232FD6"/>
    <w:rsid w:val="00255025"/>
    <w:rsid w:val="00264B3C"/>
    <w:rsid w:val="00284B73"/>
    <w:rsid w:val="002C4D8A"/>
    <w:rsid w:val="002F770E"/>
    <w:rsid w:val="00302175"/>
    <w:rsid w:val="00305ACD"/>
    <w:rsid w:val="00314DFE"/>
    <w:rsid w:val="00394F7D"/>
    <w:rsid w:val="003B59F2"/>
    <w:rsid w:val="003E1D19"/>
    <w:rsid w:val="00421295"/>
    <w:rsid w:val="00430974"/>
    <w:rsid w:val="00443218"/>
    <w:rsid w:val="00474A53"/>
    <w:rsid w:val="004C07E7"/>
    <w:rsid w:val="0050578C"/>
    <w:rsid w:val="005518C6"/>
    <w:rsid w:val="00560C4A"/>
    <w:rsid w:val="005840CE"/>
    <w:rsid w:val="005D7EBC"/>
    <w:rsid w:val="005E4771"/>
    <w:rsid w:val="00645A05"/>
    <w:rsid w:val="0065408A"/>
    <w:rsid w:val="00673C39"/>
    <w:rsid w:val="006A4177"/>
    <w:rsid w:val="006B786F"/>
    <w:rsid w:val="006E38F1"/>
    <w:rsid w:val="006F0CA1"/>
    <w:rsid w:val="00717BB4"/>
    <w:rsid w:val="00723BEC"/>
    <w:rsid w:val="00727543"/>
    <w:rsid w:val="00765ED0"/>
    <w:rsid w:val="007D1AE8"/>
    <w:rsid w:val="00817283"/>
    <w:rsid w:val="00827810"/>
    <w:rsid w:val="00827C6B"/>
    <w:rsid w:val="00833089"/>
    <w:rsid w:val="0086668F"/>
    <w:rsid w:val="008D1F66"/>
    <w:rsid w:val="008E31F8"/>
    <w:rsid w:val="008F0525"/>
    <w:rsid w:val="008F5788"/>
    <w:rsid w:val="009668D0"/>
    <w:rsid w:val="009678EF"/>
    <w:rsid w:val="009728A9"/>
    <w:rsid w:val="009E2484"/>
    <w:rsid w:val="009E4C96"/>
    <w:rsid w:val="00A040C6"/>
    <w:rsid w:val="00A26DE9"/>
    <w:rsid w:val="00A72FE2"/>
    <w:rsid w:val="00A83687"/>
    <w:rsid w:val="00B16D64"/>
    <w:rsid w:val="00B35A12"/>
    <w:rsid w:val="00B3799E"/>
    <w:rsid w:val="00BB09A2"/>
    <w:rsid w:val="00BC7F6C"/>
    <w:rsid w:val="00BD5059"/>
    <w:rsid w:val="00C03452"/>
    <w:rsid w:val="00C0666E"/>
    <w:rsid w:val="00C370D6"/>
    <w:rsid w:val="00C512D7"/>
    <w:rsid w:val="00C53B62"/>
    <w:rsid w:val="00C553F8"/>
    <w:rsid w:val="00C72EA9"/>
    <w:rsid w:val="00C8247B"/>
    <w:rsid w:val="00CA0739"/>
    <w:rsid w:val="00CE5275"/>
    <w:rsid w:val="00CF4DFD"/>
    <w:rsid w:val="00D33899"/>
    <w:rsid w:val="00D55624"/>
    <w:rsid w:val="00D64BDC"/>
    <w:rsid w:val="00DB700A"/>
    <w:rsid w:val="00DD2E75"/>
    <w:rsid w:val="00DD76FC"/>
    <w:rsid w:val="00E07252"/>
    <w:rsid w:val="00E07F68"/>
    <w:rsid w:val="00E959E7"/>
    <w:rsid w:val="00F3284B"/>
    <w:rsid w:val="00F85E77"/>
    <w:rsid w:val="00FD5576"/>
    <w:rsid w:val="00FE39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512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DD7725D-EE57-4618-B955-12DE3CBD09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User</cp:lastModifiedBy>
  <cp:revision>24</cp:revision>
  <cp:lastPrinted>2014-12-11T06:17:00Z</cp:lastPrinted>
  <dcterms:created xsi:type="dcterms:W3CDTF">2014-01-15T06:33:00Z</dcterms:created>
  <dcterms:modified xsi:type="dcterms:W3CDTF">2017-02-21T08:17:00Z</dcterms:modified>
</cp:coreProperties>
</file>